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B03F" w14:textId="77777777" w:rsidR="00292821" w:rsidRDefault="003B2AED">
      <w:pPr>
        <w:suppressAutoHyphens/>
        <w:rPr>
          <w:lang w:eastAsia="zh-CN"/>
        </w:rPr>
      </w:pPr>
      <w:bookmarkStart w:id="0" w:name="_GoBack"/>
      <w:bookmarkEnd w:id="0"/>
      <w:r>
        <w:rPr>
          <w:lang w:eastAsia="zh-CN"/>
        </w:rPr>
        <w:t>ALLEGATO 1</w:t>
      </w:r>
    </w:p>
    <w:p w14:paraId="060660F1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SCHEMA DI DOMANDA PER LA PARTECIPAZIONE ALLA SELEZIONE</w:t>
      </w:r>
    </w:p>
    <w:p w14:paraId="3DC1C149" w14:textId="77777777" w:rsidR="00292821" w:rsidRDefault="00292821">
      <w:pPr>
        <w:suppressAutoHyphens/>
        <w:rPr>
          <w:lang w:eastAsia="zh-CN"/>
        </w:rPr>
      </w:pPr>
    </w:p>
    <w:p w14:paraId="4D20EF27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Al </w:t>
      </w:r>
    </w:p>
    <w:p w14:paraId="038378A6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Direttore dell'INAF-IASF Milano</w:t>
      </w:r>
    </w:p>
    <w:p w14:paraId="65B824BC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Via A. Corti n. 12</w:t>
      </w:r>
    </w:p>
    <w:p w14:paraId="6466357C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20133 MILANO</w:t>
      </w:r>
    </w:p>
    <w:p w14:paraId="401EB32F" w14:textId="77777777" w:rsidR="00292821" w:rsidRDefault="00292821">
      <w:pPr>
        <w:suppressAutoHyphens/>
        <w:rPr>
          <w:lang w:eastAsia="zh-CN"/>
        </w:rPr>
      </w:pPr>
    </w:p>
    <w:p w14:paraId="74CCE372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Io sottoscritto/a</w:t>
      </w:r>
    </w:p>
    <w:p w14:paraId="733E704A" w14:textId="77777777" w:rsidR="00292821" w:rsidRDefault="003B2AED">
      <w:pPr>
        <w:suppressAutoHyphens/>
      </w:pPr>
      <w:r>
        <w:rPr>
          <w:lang w:eastAsia="zh-CN"/>
        </w:rPr>
        <w:t xml:space="preserve">(nome) ......................                           (cognome)  ....................... </w:t>
      </w:r>
    </w:p>
    <w:p w14:paraId="3D66CC08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Luogo di nascita .................................. </w:t>
      </w:r>
    </w:p>
    <w:p w14:paraId="2BAE2034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Data di nascita …………………………</w:t>
      </w:r>
    </w:p>
    <w:p w14:paraId="521647CD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Nazionalità ………………………..</w:t>
      </w:r>
    </w:p>
    <w:p w14:paraId="3BCD664E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Genere ………………………………</w:t>
      </w:r>
    </w:p>
    <w:p w14:paraId="51DA8837" w14:textId="77777777" w:rsidR="00292821" w:rsidRDefault="00713BE8">
      <w:pPr>
        <w:suppressAutoHyphens/>
        <w:rPr>
          <w:lang w:eastAsia="zh-CN"/>
        </w:rPr>
      </w:pPr>
      <w:r>
        <w:rPr>
          <w:lang w:eastAsia="zh-CN"/>
        </w:rPr>
        <w:t>Luogo di residenza in (</w:t>
      </w:r>
      <w:r w:rsidR="003B2AED">
        <w:rPr>
          <w:lang w:eastAsia="zh-CN"/>
        </w:rPr>
        <w:t>Paese, località, Cap, via, n.), …………………………………........</w:t>
      </w:r>
    </w:p>
    <w:p w14:paraId="47A88391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……………………………………………………………………………………………….</w:t>
      </w:r>
    </w:p>
    <w:p w14:paraId="26CC267F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E mail …………………………………………………………………………….</w:t>
      </w:r>
    </w:p>
    <w:p w14:paraId="00EDA14B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acconsento al trattamento dei miei dati personali, ai sensi del  D.Lgs. n. 196/2003, ai fini della presente procedura di selezione.</w:t>
      </w:r>
    </w:p>
    <w:p w14:paraId="375174D7" w14:textId="77777777" w:rsidR="00292821" w:rsidRDefault="00292821">
      <w:pPr>
        <w:suppressAutoHyphens/>
        <w:jc w:val="both"/>
        <w:rPr>
          <w:lang w:eastAsia="zh-CN"/>
        </w:rPr>
      </w:pPr>
    </w:p>
    <w:p w14:paraId="4AFC3798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Io sottoscritto/a</w:t>
      </w:r>
    </w:p>
    <w:p w14:paraId="48ED9F34" w14:textId="77777777" w:rsidR="00292821" w:rsidRDefault="003B2AED">
      <w:pPr>
        <w:suppressAutoHyphens/>
        <w:jc w:val="both"/>
      </w:pPr>
      <w:r>
        <w:rPr>
          <w:lang w:eastAsia="zh-CN"/>
        </w:rPr>
        <w:t xml:space="preserve">dopo aver letto il bando per il conferimento di un assegno di ricerca dal titolo </w:t>
      </w:r>
      <w:r>
        <w:rPr>
          <w:b/>
          <w:bCs/>
          <w:i/>
          <w:iCs/>
          <w:lang w:eastAsia="zh-CN"/>
        </w:rPr>
        <w:t>“Osservazioni e riduzione dati per LBT”,</w:t>
      </w:r>
    </w:p>
    <w:p w14:paraId="5F0177B0" w14:textId="77777777" w:rsidR="00292821" w:rsidRDefault="00292821">
      <w:pPr>
        <w:suppressAutoHyphens/>
        <w:jc w:val="both"/>
        <w:rPr>
          <w:lang w:eastAsia="zh-CN"/>
        </w:rPr>
      </w:pPr>
    </w:p>
    <w:p w14:paraId="5659870F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439F2869" w14:textId="77777777" w:rsidR="00292821" w:rsidRDefault="00292821">
      <w:pPr>
        <w:suppressAutoHyphens/>
        <w:rPr>
          <w:lang w:eastAsia="zh-CN"/>
        </w:rPr>
      </w:pPr>
    </w:p>
    <w:p w14:paraId="4BDE1571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di essere in possesso del seguente Dottorato di Ricerca (PhD)................................ rilasciato dal .................................................................. in data .................. Titolo della tesi .................................................................................................. ;</w:t>
      </w:r>
    </w:p>
    <w:p w14:paraId="21E96CF7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di essere in possesso del seguente titoli di studio ...................................................... , assegnato da ............................................................... , data ............................... ;</w:t>
      </w:r>
    </w:p>
    <w:p w14:paraId="1305FC33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ho un livello buono di conoscenza della lingua inglese;</w:t>
      </w:r>
    </w:p>
    <w:p w14:paraId="67A8FA68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ho n. ...... anni di esperienza documentata in attività scientifiche o tecnologiche;</w:t>
      </w:r>
    </w:p>
    <w:p w14:paraId="589B455E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sono a conoscenza delle limitazioni di cui all'articolo 4 del bando per la partecipazione alla procedura selettiva di questo assegno di ricerca;</w:t>
      </w:r>
    </w:p>
    <w:p w14:paraId="57C0FBF7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non ho mai fruito un assegno di ricerca di cui all'art .22  legge italiana 240/2010;</w:t>
      </w:r>
    </w:p>
    <w:p w14:paraId="218F2440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ho già fruito di assegni di ricerca di cui all'art . 22, legge italiana 240/2010 e, in particolare, sono stato il destinatario di (1):</w:t>
      </w:r>
    </w:p>
    <w:p w14:paraId="0B6E65D9" w14:textId="77777777" w:rsidR="00292821" w:rsidRDefault="003B2AED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,inizio ............... fine ................ mesi totali .......................</w:t>
      </w:r>
    </w:p>
    <w:p w14:paraId="2545EAF5" w14:textId="77777777" w:rsidR="00292821" w:rsidRDefault="003B2AED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06538A88" w14:textId="77777777" w:rsidR="00292821" w:rsidRDefault="003B2AED">
      <w:pPr>
        <w:suppressAutoHyphens/>
        <w:ind w:left="567" w:hanging="283"/>
        <w:rPr>
          <w:lang w:eastAsia="zh-CN"/>
        </w:rPr>
      </w:pPr>
      <w:r>
        <w:rPr>
          <w:lang w:eastAsia="zh-CN"/>
        </w:rPr>
        <w:lastRenderedPageBreak/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4DF6287F" w14:textId="77777777" w:rsidR="00292821" w:rsidRDefault="003B2AED">
      <w:pPr>
        <w:suppressAutoHyphens/>
        <w:ind w:left="284" w:hanging="284"/>
        <w:rPr>
          <w:lang w:eastAsia="zh-CN"/>
        </w:rPr>
      </w:pPr>
      <w:r>
        <w:rPr>
          <w:lang w:eastAsia="zh-CN"/>
        </w:rPr>
        <w:t>-  che io non sono un pensionato;</w:t>
      </w:r>
    </w:p>
    <w:p w14:paraId="777C669A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sono consapevole del fatto che, ai sensi dell'art. 22 legge italiana 240/2010, l'assegno di ricerca:</w:t>
      </w:r>
    </w:p>
    <w:p w14:paraId="7A79134F" w14:textId="77777777" w:rsidR="00292821" w:rsidRDefault="003B2AED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non può essere cumulato con la partecipazione a corsi di laurea specialistica, laurea magistrale, nonché con la partecipazione a corsi di dottorato di ricerca con borsa di studio;</w:t>
      </w:r>
    </w:p>
    <w:p w14:paraId="11E6B729" w14:textId="77777777" w:rsidR="00292821" w:rsidRDefault="003B2AED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5B0D644E" w14:textId="77777777" w:rsidR="00292821" w:rsidRDefault="003B2AED">
      <w:pPr>
        <w:suppressAutoHyphens/>
        <w:ind w:left="567" w:hanging="283"/>
        <w:jc w:val="both"/>
        <w:rPr>
          <w:lang w:eastAsia="zh-CN"/>
        </w:rPr>
      </w:pPr>
      <w:r>
        <w:rPr>
          <w:lang w:eastAsia="zh-CN"/>
        </w:rPr>
        <w:t>• non può consentire il cumulo dei redditi da attività di lavoro, anche part-time, effettuata in via continuativa.</w:t>
      </w:r>
    </w:p>
    <w:p w14:paraId="2BCDD7F5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che desidero ricevere le comunicazioni relative alla selezione al seguente indirizzo e che comunicherò con il congruo preavviso di eventuali cambiamenti di indirizzo:</w:t>
      </w:r>
    </w:p>
    <w:p w14:paraId="12E2A0C2" w14:textId="77777777" w:rsidR="00292821" w:rsidRDefault="003B2AED">
      <w:pPr>
        <w:suppressAutoHyphens/>
        <w:ind w:left="284"/>
        <w:jc w:val="both"/>
        <w:rPr>
          <w:lang w:eastAsia="zh-CN"/>
        </w:rPr>
      </w:pPr>
      <w:r>
        <w:rPr>
          <w:lang w:eastAsia="zh-CN"/>
        </w:rPr>
        <w:t>Indirizzo (numero / via / città / CAP / Paese ):</w:t>
      </w:r>
    </w:p>
    <w:p w14:paraId="1B3DE249" w14:textId="77777777" w:rsidR="00292821" w:rsidRDefault="003B2AED">
      <w:pPr>
        <w:suppressAutoHyphens/>
        <w:ind w:left="284"/>
        <w:jc w:val="both"/>
        <w:rPr>
          <w:lang w:eastAsia="zh-CN"/>
        </w:rPr>
      </w:pPr>
      <w:r>
        <w:rPr>
          <w:lang w:eastAsia="zh-CN"/>
        </w:rPr>
        <w:t>Indirizzo e-mail : ...............................................................</w:t>
      </w:r>
    </w:p>
    <w:p w14:paraId="301EB9A7" w14:textId="77777777" w:rsidR="00292821" w:rsidRDefault="00292821">
      <w:pPr>
        <w:suppressAutoHyphens/>
        <w:jc w:val="both"/>
        <w:rPr>
          <w:lang w:eastAsia="zh-CN"/>
        </w:rPr>
      </w:pPr>
    </w:p>
    <w:p w14:paraId="25C4F8D0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Allego al presente modulo:</w:t>
      </w:r>
    </w:p>
    <w:p w14:paraId="1089FF6F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1918FDD3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Copia di un documento di identità valido ( carta d'identità o passaporto);</w:t>
      </w:r>
    </w:p>
    <w:p w14:paraId="6ECE397A" w14:textId="77777777" w:rsidR="00292821" w:rsidRDefault="003B2AED">
      <w:pPr>
        <w:suppressAutoHyphens/>
        <w:ind w:left="284" w:hanging="284"/>
        <w:jc w:val="both"/>
        <w:rPr>
          <w:lang w:eastAsia="zh-CN"/>
        </w:rPr>
      </w:pPr>
      <w:r>
        <w:rPr>
          <w:lang w:eastAsia="zh-CN"/>
        </w:rPr>
        <w:t>- Elenco delle pubblicazioni;</w:t>
      </w:r>
    </w:p>
    <w:p w14:paraId="787FF581" w14:textId="77777777" w:rsidR="00292821" w:rsidRDefault="003B2AED">
      <w:pPr>
        <w:suppressAutoHyphens/>
        <w:ind w:left="284" w:hanging="284"/>
        <w:rPr>
          <w:lang w:eastAsia="zh-CN"/>
        </w:rPr>
      </w:pPr>
      <w:r>
        <w:rPr>
          <w:lang w:eastAsia="zh-CN"/>
        </w:rPr>
        <w:t>- Eventuali altri titoli, attività di lavoro, attività di ricerca presso enti pubblici e privati e pubblicazioni che il richiedente ritenga opportuno presentare;</w:t>
      </w:r>
    </w:p>
    <w:p w14:paraId="5FFA3D30" w14:textId="77777777" w:rsidR="00292821" w:rsidRDefault="00292821">
      <w:pPr>
        <w:suppressAutoHyphens/>
        <w:rPr>
          <w:lang w:eastAsia="zh-CN"/>
        </w:rPr>
      </w:pPr>
    </w:p>
    <w:p w14:paraId="1E0A46DC" w14:textId="77777777" w:rsidR="00292821" w:rsidRDefault="00292821">
      <w:pPr>
        <w:suppressAutoHyphens/>
        <w:rPr>
          <w:lang w:eastAsia="zh-CN"/>
        </w:rPr>
      </w:pPr>
    </w:p>
    <w:p w14:paraId="0B4D3965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(Luogo e Data)...............................................</w:t>
      </w:r>
    </w:p>
    <w:p w14:paraId="2C9F9882" w14:textId="77777777" w:rsidR="00292821" w:rsidRDefault="00292821">
      <w:pPr>
        <w:suppressAutoHyphens/>
        <w:rPr>
          <w:lang w:eastAsia="zh-CN"/>
        </w:rPr>
      </w:pPr>
    </w:p>
    <w:p w14:paraId="01AA6B47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(Firma, da non autenticare)</w:t>
      </w:r>
    </w:p>
    <w:p w14:paraId="01E2312D" w14:textId="77777777" w:rsidR="00292821" w:rsidRDefault="00292821">
      <w:pPr>
        <w:suppressAutoHyphens/>
        <w:jc w:val="both"/>
        <w:rPr>
          <w:lang w:eastAsia="zh-CN"/>
        </w:rPr>
      </w:pPr>
    </w:p>
    <w:p w14:paraId="5D854F89" w14:textId="77777777" w:rsidR="00292821" w:rsidRDefault="00292821">
      <w:pPr>
        <w:suppressAutoHyphens/>
        <w:jc w:val="both"/>
        <w:rPr>
          <w:lang w:eastAsia="zh-CN"/>
        </w:rPr>
      </w:pPr>
    </w:p>
    <w:p w14:paraId="5E49107B" w14:textId="77777777" w:rsidR="00292821" w:rsidRDefault="00292821">
      <w:pPr>
        <w:suppressAutoHyphens/>
        <w:jc w:val="both"/>
        <w:rPr>
          <w:lang w:eastAsia="zh-CN"/>
        </w:rPr>
      </w:pPr>
    </w:p>
    <w:p w14:paraId="340A2F74" w14:textId="77777777" w:rsidR="00292821" w:rsidRDefault="00292821">
      <w:pPr>
        <w:suppressAutoHyphens/>
        <w:jc w:val="both"/>
        <w:rPr>
          <w:lang w:eastAsia="zh-CN"/>
        </w:rPr>
      </w:pPr>
    </w:p>
    <w:p w14:paraId="05CB36C8" w14:textId="77777777" w:rsidR="00292821" w:rsidRDefault="00292821">
      <w:pPr>
        <w:suppressAutoHyphens/>
        <w:jc w:val="both"/>
        <w:rPr>
          <w:lang w:eastAsia="zh-CN"/>
        </w:rPr>
      </w:pPr>
    </w:p>
    <w:p w14:paraId="60014EA0" w14:textId="77777777" w:rsidR="00292821" w:rsidRDefault="00292821">
      <w:pPr>
        <w:suppressAutoHyphens/>
        <w:jc w:val="both"/>
        <w:rPr>
          <w:lang w:eastAsia="zh-CN"/>
        </w:rPr>
      </w:pPr>
    </w:p>
    <w:p w14:paraId="2D324444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7C71AD01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30070A6E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1927FC99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2E123CDE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0CB5EED6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3A984795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7EFEEFAC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153DA3CE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78C1D54C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3F20BF0B" w14:textId="77777777" w:rsidR="00292821" w:rsidRDefault="00292821">
      <w:pPr>
        <w:suppressAutoHyphens/>
        <w:jc w:val="both"/>
        <w:rPr>
          <w:sz w:val="18"/>
          <w:szCs w:val="18"/>
          <w:lang w:eastAsia="zh-CN"/>
        </w:rPr>
      </w:pPr>
    </w:p>
    <w:p w14:paraId="664DDB57" w14:textId="77777777" w:rsidR="00292821" w:rsidRDefault="003B2AED">
      <w:pPr>
        <w:suppressAutoHyphens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>
        <w:br w:type="page"/>
      </w:r>
    </w:p>
    <w:p w14:paraId="53E48A59" w14:textId="77777777" w:rsidR="00292821" w:rsidRDefault="003B2AED">
      <w:pPr>
        <w:rPr>
          <w:lang w:eastAsia="zh-CN"/>
        </w:rPr>
      </w:pPr>
      <w:r>
        <w:rPr>
          <w:lang w:eastAsia="zh-CN"/>
        </w:rPr>
        <w:lastRenderedPageBreak/>
        <w:t>ALLEGATO 2</w:t>
      </w:r>
    </w:p>
    <w:p w14:paraId="019C47D6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CURRICULUM VITAE</w:t>
      </w:r>
    </w:p>
    <w:p w14:paraId="637C8580" w14:textId="77777777" w:rsidR="00292821" w:rsidRDefault="00292821">
      <w:pPr>
        <w:suppressAutoHyphens/>
        <w:rPr>
          <w:lang w:eastAsia="zh-CN"/>
        </w:rPr>
      </w:pPr>
    </w:p>
    <w:p w14:paraId="3B1A7883" w14:textId="77777777" w:rsidR="00292821" w:rsidRDefault="00292821">
      <w:pPr>
        <w:suppressAutoHyphens/>
        <w:rPr>
          <w:lang w:eastAsia="zh-CN"/>
        </w:rPr>
      </w:pPr>
    </w:p>
    <w:p w14:paraId="018E05F2" w14:textId="77777777" w:rsidR="00292821" w:rsidRDefault="00292821">
      <w:pPr>
        <w:suppressAutoHyphens/>
        <w:rPr>
          <w:lang w:eastAsia="zh-CN"/>
        </w:rPr>
      </w:pPr>
    </w:p>
    <w:p w14:paraId="4086CBE9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Il sottoscritto,</w:t>
      </w:r>
    </w:p>
    <w:p w14:paraId="0E498FED" w14:textId="77777777" w:rsidR="00292821" w:rsidRDefault="00292821">
      <w:pPr>
        <w:suppressAutoHyphens/>
        <w:jc w:val="both"/>
        <w:rPr>
          <w:lang w:eastAsia="zh-CN"/>
        </w:rPr>
      </w:pPr>
    </w:p>
    <w:p w14:paraId="372333B7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5C83CB4C" w14:textId="77777777" w:rsidR="00292821" w:rsidRDefault="00292821">
      <w:pPr>
        <w:suppressAutoHyphens/>
        <w:jc w:val="both"/>
        <w:rPr>
          <w:lang w:eastAsia="zh-CN"/>
        </w:rPr>
      </w:pPr>
    </w:p>
    <w:p w14:paraId="471AF7F4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dichiaro sotto la mia responsabilità</w:t>
      </w:r>
    </w:p>
    <w:p w14:paraId="70A72135" w14:textId="77777777" w:rsidR="00292821" w:rsidRDefault="00292821">
      <w:pPr>
        <w:suppressAutoHyphens/>
        <w:jc w:val="both"/>
        <w:rPr>
          <w:lang w:eastAsia="zh-CN"/>
        </w:rPr>
      </w:pPr>
    </w:p>
    <w:p w14:paraId="56B1D8BA" w14:textId="77777777" w:rsidR="00292821" w:rsidRDefault="00292821">
      <w:pPr>
        <w:suppressAutoHyphens/>
        <w:jc w:val="both"/>
        <w:rPr>
          <w:lang w:eastAsia="zh-CN"/>
        </w:rPr>
      </w:pPr>
    </w:p>
    <w:p w14:paraId="7FD435C0" w14:textId="77777777" w:rsidR="00292821" w:rsidRDefault="003B2AED">
      <w:pPr>
        <w:suppressAutoHyphens/>
        <w:jc w:val="both"/>
        <w:rPr>
          <w:lang w:eastAsia="zh-CN"/>
        </w:rPr>
      </w:pPr>
      <w:r>
        <w:rPr>
          <w:lang w:eastAsia="zh-CN"/>
        </w:rPr>
        <w:t>che il contenuto dell’allegato "curriculum vitae" è vero</w:t>
      </w:r>
    </w:p>
    <w:p w14:paraId="0B1F1352" w14:textId="77777777" w:rsidR="00292821" w:rsidRDefault="00292821">
      <w:pPr>
        <w:suppressAutoHyphens/>
        <w:rPr>
          <w:lang w:eastAsia="zh-CN"/>
        </w:rPr>
      </w:pPr>
    </w:p>
    <w:p w14:paraId="4234DAF9" w14:textId="77777777" w:rsidR="00292821" w:rsidRDefault="00292821">
      <w:pPr>
        <w:suppressAutoHyphens/>
        <w:rPr>
          <w:lang w:eastAsia="zh-CN"/>
        </w:rPr>
      </w:pPr>
    </w:p>
    <w:p w14:paraId="00C1666A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>(Luogo e Data)...............................................</w:t>
      </w:r>
    </w:p>
    <w:p w14:paraId="1682AFD3" w14:textId="77777777" w:rsidR="00292821" w:rsidRDefault="00292821">
      <w:pPr>
        <w:suppressAutoHyphens/>
        <w:rPr>
          <w:lang w:eastAsia="zh-CN"/>
        </w:rPr>
      </w:pPr>
    </w:p>
    <w:p w14:paraId="2E9FF7CA" w14:textId="77777777" w:rsidR="00292821" w:rsidRDefault="003B2AED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(Firma, da non autenticare)*</w:t>
      </w:r>
    </w:p>
    <w:p w14:paraId="49F1BFF6" w14:textId="77777777" w:rsidR="00292821" w:rsidRDefault="00292821">
      <w:pPr>
        <w:suppressAutoHyphens/>
        <w:rPr>
          <w:lang w:eastAsia="zh-CN"/>
        </w:rPr>
      </w:pPr>
    </w:p>
    <w:p w14:paraId="5A5E0BB5" w14:textId="77777777" w:rsidR="00292821" w:rsidRDefault="00292821">
      <w:pPr>
        <w:suppressAutoHyphens/>
        <w:rPr>
          <w:lang w:eastAsia="zh-CN"/>
        </w:rPr>
      </w:pPr>
    </w:p>
    <w:p w14:paraId="64F3FDE9" w14:textId="77777777" w:rsidR="00292821" w:rsidRDefault="00292821">
      <w:pPr>
        <w:suppressAutoHyphens/>
        <w:rPr>
          <w:lang w:eastAsia="zh-CN"/>
        </w:rPr>
      </w:pPr>
    </w:p>
    <w:p w14:paraId="7F60C7B4" w14:textId="77777777" w:rsidR="00292821" w:rsidRDefault="00292821">
      <w:pPr>
        <w:suppressAutoHyphens/>
        <w:rPr>
          <w:lang w:eastAsia="zh-CN"/>
        </w:rPr>
      </w:pPr>
    </w:p>
    <w:p w14:paraId="3EDA5274" w14:textId="77777777" w:rsidR="00292821" w:rsidRDefault="00292821">
      <w:pPr>
        <w:suppressAutoHyphens/>
        <w:rPr>
          <w:lang w:eastAsia="zh-CN"/>
        </w:rPr>
      </w:pPr>
    </w:p>
    <w:p w14:paraId="589A14F7" w14:textId="77777777" w:rsidR="00292821" w:rsidRDefault="00292821">
      <w:pPr>
        <w:suppressAutoHyphens/>
        <w:rPr>
          <w:lang w:eastAsia="zh-CN"/>
        </w:rPr>
      </w:pPr>
    </w:p>
    <w:p w14:paraId="2A2325FE" w14:textId="77777777" w:rsidR="00292821" w:rsidRDefault="00292821">
      <w:pPr>
        <w:suppressAutoHyphens/>
        <w:rPr>
          <w:lang w:eastAsia="zh-CN"/>
        </w:rPr>
      </w:pPr>
    </w:p>
    <w:p w14:paraId="21754815" w14:textId="77777777" w:rsidR="00292821" w:rsidRDefault="00292821">
      <w:pPr>
        <w:suppressAutoHyphens/>
        <w:rPr>
          <w:lang w:eastAsia="zh-CN"/>
        </w:rPr>
      </w:pPr>
    </w:p>
    <w:p w14:paraId="2B5B1A0F" w14:textId="77777777" w:rsidR="00292821" w:rsidRDefault="00292821">
      <w:pPr>
        <w:suppressAutoHyphens/>
        <w:rPr>
          <w:lang w:eastAsia="zh-CN"/>
        </w:rPr>
      </w:pPr>
    </w:p>
    <w:p w14:paraId="61036F6A" w14:textId="77777777" w:rsidR="00292821" w:rsidRDefault="00292821">
      <w:pPr>
        <w:suppressAutoHyphens/>
        <w:rPr>
          <w:lang w:eastAsia="zh-CN"/>
        </w:rPr>
      </w:pPr>
    </w:p>
    <w:p w14:paraId="5BD617AA" w14:textId="77777777" w:rsidR="00292821" w:rsidRDefault="00292821">
      <w:pPr>
        <w:suppressAutoHyphens/>
        <w:rPr>
          <w:lang w:eastAsia="zh-CN"/>
        </w:rPr>
      </w:pPr>
    </w:p>
    <w:p w14:paraId="3F56ACA6" w14:textId="77777777" w:rsidR="00292821" w:rsidRDefault="00292821">
      <w:pPr>
        <w:suppressAutoHyphens/>
        <w:rPr>
          <w:i/>
          <w:lang w:eastAsia="zh-CN"/>
        </w:rPr>
      </w:pPr>
    </w:p>
    <w:p w14:paraId="7B2A389D" w14:textId="77777777" w:rsidR="00292821" w:rsidRDefault="00292821">
      <w:pPr>
        <w:suppressAutoHyphens/>
        <w:rPr>
          <w:i/>
          <w:lang w:eastAsia="zh-CN"/>
        </w:rPr>
      </w:pPr>
    </w:p>
    <w:p w14:paraId="1DCAD6D9" w14:textId="77777777" w:rsidR="00292821" w:rsidRDefault="00292821">
      <w:pPr>
        <w:suppressAutoHyphens/>
        <w:rPr>
          <w:i/>
          <w:lang w:eastAsia="zh-CN"/>
        </w:rPr>
      </w:pPr>
    </w:p>
    <w:p w14:paraId="09A10765" w14:textId="77777777" w:rsidR="00292821" w:rsidRDefault="00292821">
      <w:pPr>
        <w:suppressAutoHyphens/>
        <w:rPr>
          <w:i/>
          <w:lang w:eastAsia="zh-CN"/>
        </w:rPr>
      </w:pPr>
    </w:p>
    <w:p w14:paraId="01A568E4" w14:textId="77777777" w:rsidR="00292821" w:rsidRDefault="00292821">
      <w:pPr>
        <w:suppressAutoHyphens/>
        <w:rPr>
          <w:i/>
          <w:lang w:eastAsia="zh-CN"/>
        </w:rPr>
      </w:pPr>
    </w:p>
    <w:p w14:paraId="41B592F9" w14:textId="77777777" w:rsidR="00292821" w:rsidRDefault="00292821">
      <w:pPr>
        <w:suppressAutoHyphens/>
        <w:rPr>
          <w:i/>
          <w:lang w:eastAsia="zh-CN"/>
        </w:rPr>
      </w:pPr>
    </w:p>
    <w:p w14:paraId="6DD4315F" w14:textId="77777777" w:rsidR="00292821" w:rsidRDefault="00292821">
      <w:pPr>
        <w:suppressAutoHyphens/>
        <w:rPr>
          <w:i/>
          <w:lang w:eastAsia="zh-CN"/>
        </w:rPr>
      </w:pPr>
    </w:p>
    <w:p w14:paraId="007709CB" w14:textId="77777777" w:rsidR="00292821" w:rsidRDefault="00292821">
      <w:pPr>
        <w:suppressAutoHyphens/>
        <w:rPr>
          <w:i/>
          <w:lang w:eastAsia="zh-CN"/>
        </w:rPr>
      </w:pPr>
    </w:p>
    <w:p w14:paraId="71BF6305" w14:textId="77777777" w:rsidR="00292821" w:rsidRDefault="00292821">
      <w:pPr>
        <w:suppressAutoHyphens/>
        <w:rPr>
          <w:i/>
          <w:lang w:eastAsia="zh-CN"/>
        </w:rPr>
      </w:pPr>
    </w:p>
    <w:p w14:paraId="5646B273" w14:textId="77777777" w:rsidR="00292821" w:rsidRDefault="00292821">
      <w:pPr>
        <w:suppressAutoHyphens/>
        <w:rPr>
          <w:i/>
          <w:lang w:eastAsia="zh-CN"/>
        </w:rPr>
      </w:pPr>
    </w:p>
    <w:p w14:paraId="7138BFEA" w14:textId="77777777" w:rsidR="00292821" w:rsidRDefault="00292821">
      <w:pPr>
        <w:suppressAutoHyphens/>
        <w:rPr>
          <w:i/>
          <w:lang w:eastAsia="zh-CN"/>
        </w:rPr>
      </w:pPr>
    </w:p>
    <w:p w14:paraId="2927618E" w14:textId="77777777" w:rsidR="00292821" w:rsidRDefault="003B2AED">
      <w:pPr>
        <w:suppressAutoHyphens/>
        <w:rPr>
          <w:i/>
          <w:lang w:eastAsia="zh-CN"/>
        </w:rPr>
      </w:pPr>
      <w:r>
        <w:rPr>
          <w:i/>
          <w:lang w:eastAsia="zh-CN"/>
        </w:rPr>
        <w:t>*Allegare fotocopia di un documento di identità in corso di validità</w:t>
      </w:r>
    </w:p>
    <w:p w14:paraId="66D64DA4" w14:textId="77777777" w:rsidR="00292821" w:rsidRDefault="00292821">
      <w:pPr>
        <w:suppressAutoHyphens/>
        <w:rPr>
          <w:lang w:eastAsia="zh-CN"/>
        </w:rPr>
      </w:pPr>
    </w:p>
    <w:p w14:paraId="466D6A3D" w14:textId="77777777" w:rsidR="00292821" w:rsidRDefault="00292821"/>
    <w:p w14:paraId="6E9181F2" w14:textId="77777777" w:rsidR="00292821" w:rsidRDefault="00292821"/>
    <w:p w14:paraId="5F330E4F" w14:textId="77777777" w:rsidR="00292821" w:rsidRDefault="00292821"/>
    <w:p w14:paraId="44B8CE08" w14:textId="77777777" w:rsidR="00292821" w:rsidRDefault="00292821"/>
    <w:p w14:paraId="00C4E0E0" w14:textId="77777777" w:rsidR="00292821" w:rsidRDefault="00292821"/>
    <w:sectPr w:rsidR="00292821">
      <w:headerReference w:type="default" r:id="rId8"/>
      <w:footerReference w:type="default" r:id="rId9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6931" w14:textId="77777777" w:rsidR="003B2AED" w:rsidRDefault="003B2AED">
      <w:r>
        <w:separator/>
      </w:r>
    </w:p>
  </w:endnote>
  <w:endnote w:type="continuationSeparator" w:id="0">
    <w:p w14:paraId="0C713030" w14:textId="77777777" w:rsidR="003B2AED" w:rsidRDefault="003B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489F" w14:textId="77777777" w:rsidR="00292821" w:rsidRDefault="00292821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29E3E423" w14:textId="77777777" w:rsidR="00292821" w:rsidRDefault="003B2AED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 </w:t>
    </w:r>
  </w:p>
  <w:p w14:paraId="26B3ED88" w14:textId="77777777" w:rsidR="00292821" w:rsidRDefault="003B2AED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5FAC3393" w14:textId="77777777" w:rsidR="00292821" w:rsidRDefault="003B2AED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tel: +39 0223699-302 (segreteria)</w:t>
    </w:r>
  </w:p>
  <w:p w14:paraId="6C437EF1" w14:textId="77777777" w:rsidR="00292821" w:rsidRDefault="003B2AED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fax +39 022666017  </w:t>
    </w:r>
  </w:p>
  <w:p w14:paraId="7469DD02" w14:textId="77777777" w:rsidR="00292821" w:rsidRDefault="003B2AED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>
      <w:rPr>
        <w:rFonts w:ascii="Arial" w:hAnsi="Arial" w:cs="Arial"/>
        <w:bCs/>
        <w:sz w:val="16"/>
      </w:rPr>
      <w:t xml:space="preserve">     www.iasf-milano.inaf.it  </w:t>
    </w:r>
  </w:p>
  <w:p w14:paraId="1C508080" w14:textId="77777777" w:rsidR="00292821" w:rsidRDefault="003B2AED">
    <w:pPr>
      <w:pStyle w:val="Footer"/>
      <w:tabs>
        <w:tab w:val="right" w:pos="9360"/>
      </w:tabs>
      <w:ind w:right="-58"/>
      <w:jc w:val="right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09734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3AE4B" w14:textId="77777777" w:rsidR="003B2AED" w:rsidRDefault="003B2AED">
      <w:r>
        <w:separator/>
      </w:r>
    </w:p>
  </w:footnote>
  <w:footnote w:type="continuationSeparator" w:id="0">
    <w:p w14:paraId="302417C4" w14:textId="77777777" w:rsidR="003B2AED" w:rsidRDefault="003B2A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AB77" w14:textId="77777777" w:rsidR="00292821" w:rsidRDefault="0029282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455"/>
    <w:multiLevelType w:val="multilevel"/>
    <w:tmpl w:val="0446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1FA49DE"/>
    <w:multiLevelType w:val="multilevel"/>
    <w:tmpl w:val="32263E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3072EBF"/>
    <w:multiLevelType w:val="multilevel"/>
    <w:tmpl w:val="1D70DADE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3">
    <w:nsid w:val="437A5B02"/>
    <w:multiLevelType w:val="multilevel"/>
    <w:tmpl w:val="49A4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4B6A19"/>
    <w:multiLevelType w:val="multilevel"/>
    <w:tmpl w:val="FAB6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64B710C"/>
    <w:multiLevelType w:val="multilevel"/>
    <w:tmpl w:val="744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F009F8"/>
    <w:multiLevelType w:val="multilevel"/>
    <w:tmpl w:val="38AA2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21"/>
    <w:rsid w:val="00097342"/>
    <w:rsid w:val="00292821"/>
    <w:rsid w:val="003B2AED"/>
    <w:rsid w:val="00713BE8"/>
    <w:rsid w:val="00D3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ED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OpenSymbol"/>
      <w:b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Arial" w:hAnsi="Arial" w:cs="Arial"/>
      <w:bCs/>
    </w:rPr>
  </w:style>
  <w:style w:type="character" w:customStyle="1" w:styleId="ListLabel61">
    <w:name w:val="ListLabel 61"/>
    <w:qFormat/>
    <w:rPr>
      <w:highlight w:val="yellow"/>
      <w:lang w:eastAsia="zh-CN"/>
    </w:rPr>
  </w:style>
  <w:style w:type="character" w:customStyle="1" w:styleId="ListLabel62">
    <w:name w:val="ListLabel 62"/>
    <w:qFormat/>
    <w:rPr>
      <w:rFonts w:cs="Symbol"/>
      <w:b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Arial"/>
      <w:bCs/>
    </w:rPr>
  </w:style>
  <w:style w:type="character" w:customStyle="1" w:styleId="ListLabel101">
    <w:name w:val="ListLabel 101"/>
    <w:qFormat/>
    <w:rPr>
      <w:lang w:eastAsia="zh-CN"/>
    </w:rPr>
  </w:style>
  <w:style w:type="character" w:customStyle="1" w:styleId="ListLabel102">
    <w:name w:val="ListLabel 102"/>
    <w:qFormat/>
    <w:rPr>
      <w:b/>
      <w:bCs/>
      <w:i/>
      <w:iCs/>
      <w:lang w:val="en-US" w:eastAsia="en-US"/>
    </w:rPr>
  </w:style>
  <w:style w:type="character" w:customStyle="1" w:styleId="ListLabel103">
    <w:name w:val="ListLabel 103"/>
    <w:qFormat/>
    <w:rPr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oSpacing">
    <w:name w:val="No Spacing"/>
    <w:qFormat/>
    <w:rPr>
      <w:sz w:val="24"/>
      <w:szCs w:val="24"/>
      <w:lang w:val="it-IT" w:eastAsia="it-IT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C36AF"/>
    <w:pPr>
      <w:spacing w:beforeAutospacing="1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OpenSymbol"/>
      <w:b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ascii="Arial" w:hAnsi="Arial" w:cs="Arial"/>
      <w:bCs/>
    </w:rPr>
  </w:style>
  <w:style w:type="character" w:customStyle="1" w:styleId="ListLabel61">
    <w:name w:val="ListLabel 61"/>
    <w:qFormat/>
    <w:rPr>
      <w:highlight w:val="yellow"/>
      <w:lang w:eastAsia="zh-CN"/>
    </w:rPr>
  </w:style>
  <w:style w:type="character" w:customStyle="1" w:styleId="ListLabel62">
    <w:name w:val="ListLabel 62"/>
    <w:qFormat/>
    <w:rPr>
      <w:rFonts w:cs="Symbol"/>
      <w:b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Arial" w:hAnsi="Arial" w:cs="Arial"/>
      <w:bCs/>
    </w:rPr>
  </w:style>
  <w:style w:type="character" w:customStyle="1" w:styleId="ListLabel101">
    <w:name w:val="ListLabel 101"/>
    <w:qFormat/>
    <w:rPr>
      <w:lang w:eastAsia="zh-CN"/>
    </w:rPr>
  </w:style>
  <w:style w:type="character" w:customStyle="1" w:styleId="ListLabel102">
    <w:name w:val="ListLabel 102"/>
    <w:qFormat/>
    <w:rPr>
      <w:b/>
      <w:bCs/>
      <w:i/>
      <w:iCs/>
      <w:lang w:val="en-US" w:eastAsia="en-US"/>
    </w:rPr>
  </w:style>
  <w:style w:type="character" w:customStyle="1" w:styleId="ListLabel103">
    <w:name w:val="ListLabel 103"/>
    <w:qFormat/>
    <w:rPr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oSpacing">
    <w:name w:val="No Spacing"/>
    <w:qFormat/>
    <w:rPr>
      <w:sz w:val="24"/>
      <w:szCs w:val="24"/>
      <w:lang w:val="it-IT" w:eastAsia="it-IT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C36AF"/>
    <w:pPr>
      <w:spacing w:beforeAutospacing="1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Macintosh Word</Application>
  <DocSecurity>0</DocSecurity>
  <Lines>40</Lines>
  <Paragraphs>11</Paragraphs>
  <ScaleCrop>false</ScaleCrop>
  <Company>INAF - Osservatorio - PD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bianca garilli</cp:lastModifiedBy>
  <cp:revision>2</cp:revision>
  <cp:lastPrinted>2019-06-17T10:35:00Z</cp:lastPrinted>
  <dcterms:created xsi:type="dcterms:W3CDTF">2019-06-17T10:36:00Z</dcterms:created>
  <dcterms:modified xsi:type="dcterms:W3CDTF">2019-06-17T10:36:00Z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